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C" w:rsidRPr="00F171B8" w:rsidRDefault="00607F6B" w:rsidP="002C6E1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sz w:val="40"/>
          <w:szCs w:val="40"/>
        </w:rPr>
      </w:pPr>
      <w:bookmarkStart w:id="0" w:name="_GoBack"/>
      <w:bookmarkEnd w:id="0"/>
      <w:r w:rsidRPr="00F171B8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6B7CC95" wp14:editId="64305548">
            <wp:simplePos x="0" y="0"/>
            <wp:positionH relativeFrom="column">
              <wp:posOffset>-167640</wp:posOffset>
            </wp:positionH>
            <wp:positionV relativeFrom="paragraph">
              <wp:posOffset>-203835</wp:posOffset>
            </wp:positionV>
            <wp:extent cx="1197610" cy="1197610"/>
            <wp:effectExtent l="0" t="0" r="2540" b="2540"/>
            <wp:wrapTight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905" w:rsidRPr="001832B2" w:rsidRDefault="004F245B" w:rsidP="00380905">
      <w:pPr>
        <w:pStyle w:val="Default"/>
        <w:rPr>
          <w:b/>
          <w:bCs/>
          <w:color w:val="FF0000"/>
          <w:sz w:val="40"/>
          <w:szCs w:val="40"/>
        </w:rPr>
      </w:pPr>
      <w:r w:rsidRPr="001832B2">
        <w:rPr>
          <w:rStyle w:val="Pogrubienie"/>
          <w:rFonts w:ascii="Arial" w:eastAsia="Times New Roman" w:hAnsi="Arial" w:cs="Arial"/>
          <w:b w:val="0"/>
          <w:color w:val="auto"/>
          <w:sz w:val="40"/>
          <w:szCs w:val="40"/>
          <w:lang w:eastAsia="pl-PL"/>
        </w:rPr>
        <w:t xml:space="preserve">            </w:t>
      </w:r>
      <w:r w:rsidR="00B92B6A" w:rsidRPr="001832B2">
        <w:rPr>
          <w:b/>
          <w:bCs/>
          <w:color w:val="auto"/>
          <w:sz w:val="40"/>
          <w:szCs w:val="40"/>
        </w:rPr>
        <w:t xml:space="preserve">REGULAMIN </w:t>
      </w:r>
    </w:p>
    <w:p w:rsidR="00380905" w:rsidRPr="00142711" w:rsidRDefault="00380905" w:rsidP="00380905">
      <w:pPr>
        <w:pStyle w:val="Default"/>
        <w:rPr>
          <w:b/>
          <w:bCs/>
          <w:color w:val="FF0000"/>
          <w:sz w:val="40"/>
          <w:szCs w:val="40"/>
        </w:rPr>
      </w:pPr>
      <w:r w:rsidRPr="00380905">
        <w:rPr>
          <w:bCs/>
          <w:color w:val="FF0000"/>
          <w:sz w:val="40"/>
          <w:szCs w:val="40"/>
        </w:rPr>
        <w:t xml:space="preserve">       </w:t>
      </w:r>
      <w:r w:rsidRPr="00142711">
        <w:rPr>
          <w:b/>
          <w:bCs/>
          <w:color w:val="FF0000"/>
          <w:sz w:val="40"/>
          <w:szCs w:val="40"/>
        </w:rPr>
        <w:t xml:space="preserve"> </w:t>
      </w:r>
      <w:r w:rsidR="001832B2">
        <w:rPr>
          <w:b/>
          <w:bCs/>
          <w:color w:val="000000" w:themeColor="text1"/>
          <w:sz w:val="40"/>
          <w:szCs w:val="40"/>
        </w:rPr>
        <w:t>KONKURSU</w:t>
      </w:r>
    </w:p>
    <w:p w:rsidR="00B024D0" w:rsidRPr="001B5A79" w:rsidRDefault="003138E7" w:rsidP="00380905">
      <w:pPr>
        <w:pStyle w:val="Default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40"/>
          <w:szCs w:val="40"/>
        </w:rPr>
        <w:t>„Najciekawszy witacz dożynkowy</w:t>
      </w:r>
      <w:r w:rsidR="00B024D0" w:rsidRPr="001B5A79">
        <w:rPr>
          <w:b/>
          <w:bCs/>
          <w:color w:val="000000" w:themeColor="text1"/>
          <w:sz w:val="36"/>
          <w:szCs w:val="36"/>
        </w:rPr>
        <w:t>”</w:t>
      </w:r>
    </w:p>
    <w:p w:rsidR="00B574AB" w:rsidRDefault="00B574AB" w:rsidP="004B3CAF">
      <w:pPr>
        <w:pStyle w:val="Default"/>
        <w:jc w:val="center"/>
        <w:rPr>
          <w:color w:val="auto"/>
        </w:rPr>
      </w:pPr>
    </w:p>
    <w:p w:rsidR="002A1621" w:rsidRPr="00663388" w:rsidRDefault="002A1621" w:rsidP="004B3CAF">
      <w:pPr>
        <w:pStyle w:val="Default"/>
        <w:jc w:val="center"/>
        <w:rPr>
          <w:color w:val="auto"/>
        </w:rPr>
      </w:pPr>
    </w:p>
    <w:p w:rsidR="00B574AB" w:rsidRPr="00663388" w:rsidRDefault="00B574AB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§ 1.</w:t>
      </w:r>
    </w:p>
    <w:p w:rsidR="00B574AB" w:rsidRPr="00663388" w:rsidRDefault="00B574AB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POSTANOWIENIA OGÓLNE</w:t>
      </w:r>
    </w:p>
    <w:p w:rsidR="00764986" w:rsidRDefault="00B574AB" w:rsidP="007D14C4">
      <w:pPr>
        <w:pStyle w:val="Default"/>
        <w:spacing w:line="276" w:lineRule="auto"/>
        <w:jc w:val="both"/>
        <w:rPr>
          <w:b/>
          <w:color w:val="auto"/>
        </w:rPr>
      </w:pPr>
      <w:r w:rsidRPr="00663388">
        <w:rPr>
          <w:color w:val="auto"/>
        </w:rPr>
        <w:t>1. Niniejszy regulamin</w:t>
      </w:r>
      <w:r w:rsidR="00F3492B" w:rsidRPr="00663388">
        <w:rPr>
          <w:color w:val="auto"/>
        </w:rPr>
        <w:t xml:space="preserve"> </w:t>
      </w:r>
      <w:r w:rsidRPr="00663388">
        <w:rPr>
          <w:color w:val="auto"/>
        </w:rPr>
        <w:t xml:space="preserve">określa </w:t>
      </w:r>
      <w:r w:rsidR="008212ED" w:rsidRPr="00663388">
        <w:rPr>
          <w:b/>
          <w:color w:val="auto"/>
        </w:rPr>
        <w:t xml:space="preserve">cel, </w:t>
      </w:r>
      <w:r w:rsidRPr="00663388">
        <w:rPr>
          <w:b/>
          <w:color w:val="auto"/>
        </w:rPr>
        <w:t xml:space="preserve">warunki, zasady i </w:t>
      </w:r>
      <w:r w:rsidR="00713CF6">
        <w:rPr>
          <w:b/>
          <w:color w:val="auto"/>
        </w:rPr>
        <w:t>kryteria konkursu</w:t>
      </w:r>
      <w:r w:rsidR="00764986">
        <w:rPr>
          <w:b/>
          <w:color w:val="auto"/>
        </w:rPr>
        <w:t>.</w:t>
      </w:r>
    </w:p>
    <w:p w:rsidR="00B574AB" w:rsidRPr="00663388" w:rsidRDefault="008909CA" w:rsidP="007D14C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141F9F" w:rsidRPr="00663388">
        <w:rPr>
          <w:color w:val="auto"/>
        </w:rPr>
        <w:t>Organizatorem k</w:t>
      </w:r>
      <w:r w:rsidR="00B574AB" w:rsidRPr="00663388">
        <w:rPr>
          <w:color w:val="auto"/>
        </w:rPr>
        <w:t xml:space="preserve">onkursu jest Gmina Drawsko, 64-733 Drawsko, </w:t>
      </w:r>
      <w:r w:rsidR="001A0990">
        <w:rPr>
          <w:color w:val="auto"/>
        </w:rPr>
        <w:t xml:space="preserve">ul. Powstańców </w:t>
      </w:r>
      <w:r w:rsidR="000D54D6">
        <w:rPr>
          <w:color w:val="auto"/>
        </w:rPr>
        <w:t xml:space="preserve"> Wlkp. 121</w:t>
      </w:r>
      <w:r w:rsidR="00412921">
        <w:rPr>
          <w:color w:val="auto"/>
        </w:rPr>
        <w:t>,</w:t>
      </w:r>
      <w:r w:rsidR="008212ED" w:rsidRPr="00663388">
        <w:rPr>
          <w:color w:val="auto"/>
        </w:rPr>
        <w:t xml:space="preserve"> </w:t>
      </w:r>
      <w:r w:rsidR="00B574AB" w:rsidRPr="00663388">
        <w:rPr>
          <w:color w:val="auto"/>
        </w:rPr>
        <w:t>zwan</w:t>
      </w:r>
      <w:r w:rsidR="001B5A79">
        <w:rPr>
          <w:color w:val="auto"/>
        </w:rPr>
        <w:t>a dalej „Organizatorem</w:t>
      </w:r>
      <w:r w:rsidR="00B574AB" w:rsidRPr="00663388">
        <w:rPr>
          <w:color w:val="auto"/>
        </w:rPr>
        <w:t xml:space="preserve">”. </w:t>
      </w:r>
    </w:p>
    <w:p w:rsidR="00B574AB" w:rsidRPr="00663388" w:rsidRDefault="00B574AB" w:rsidP="004B3CAF">
      <w:pPr>
        <w:pStyle w:val="Default"/>
        <w:jc w:val="both"/>
        <w:rPr>
          <w:color w:val="auto"/>
        </w:rPr>
      </w:pPr>
    </w:p>
    <w:p w:rsidR="00B574AB" w:rsidRPr="00663388" w:rsidRDefault="00B574AB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§ 2.</w:t>
      </w:r>
    </w:p>
    <w:p w:rsidR="00B574AB" w:rsidRPr="00663388" w:rsidRDefault="00A55C9C" w:rsidP="004B3CA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CEL </w:t>
      </w:r>
      <w:r w:rsidR="006E7C78">
        <w:rPr>
          <w:b/>
          <w:bCs/>
          <w:color w:val="auto"/>
        </w:rPr>
        <w:t>KONKURSU</w:t>
      </w:r>
    </w:p>
    <w:p w:rsidR="005E6862" w:rsidRDefault="00BC4B03" w:rsidP="004B3CAF">
      <w:pPr>
        <w:pStyle w:val="Default"/>
        <w:jc w:val="both"/>
        <w:rPr>
          <w:color w:val="auto"/>
        </w:rPr>
      </w:pPr>
      <w:r w:rsidRPr="00663388">
        <w:rPr>
          <w:b/>
          <w:color w:val="auto"/>
        </w:rPr>
        <w:t xml:space="preserve">Celem </w:t>
      </w:r>
      <w:r w:rsidR="003B6401">
        <w:rPr>
          <w:b/>
          <w:color w:val="auto"/>
        </w:rPr>
        <w:t>konkursu</w:t>
      </w:r>
      <w:r w:rsidR="00B574AB" w:rsidRPr="00663388">
        <w:rPr>
          <w:color w:val="auto"/>
        </w:rPr>
        <w:t xml:space="preserve"> jest</w:t>
      </w:r>
      <w:r w:rsidR="005E6862">
        <w:rPr>
          <w:color w:val="auto"/>
        </w:rPr>
        <w:t>:</w:t>
      </w:r>
    </w:p>
    <w:p w:rsidR="003B6401" w:rsidRDefault="005905E0" w:rsidP="007D14C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zachowanie tradycji budowania na wsiach słomianych scenografii przy drogach publicznych </w:t>
      </w:r>
      <w:r w:rsidR="00546B54">
        <w:rPr>
          <w:color w:val="auto"/>
        </w:rPr>
        <w:t xml:space="preserve">i na skwerach </w:t>
      </w:r>
      <w:r>
        <w:rPr>
          <w:color w:val="auto"/>
        </w:rPr>
        <w:t>w okresie dożynek</w:t>
      </w:r>
      <w:r w:rsidR="003B6401">
        <w:rPr>
          <w:color w:val="auto"/>
        </w:rPr>
        <w:t>,</w:t>
      </w:r>
    </w:p>
    <w:p w:rsidR="005905E0" w:rsidRDefault="00867908" w:rsidP="007D14C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kreowanie wizerunku miejscowości, </w:t>
      </w:r>
      <w:r w:rsidR="00546B54">
        <w:rPr>
          <w:color w:val="auto"/>
        </w:rPr>
        <w:t>gminy,</w:t>
      </w:r>
    </w:p>
    <w:p w:rsidR="00BB7CB2" w:rsidRDefault="00BB7CB2" w:rsidP="007D14C4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>
        <w:rPr>
          <w:color w:val="auto"/>
        </w:rPr>
        <w:t>p</w:t>
      </w:r>
      <w:r w:rsidR="009F29B3">
        <w:rPr>
          <w:color w:val="auto"/>
        </w:rPr>
        <w:t>obudzenie aktywności społecznej.</w:t>
      </w:r>
      <w:r>
        <w:rPr>
          <w:color w:val="auto"/>
        </w:rPr>
        <w:t xml:space="preserve"> </w:t>
      </w:r>
    </w:p>
    <w:p w:rsidR="00B574AB" w:rsidRPr="00663388" w:rsidRDefault="00B574AB" w:rsidP="004B3CAF">
      <w:pPr>
        <w:pStyle w:val="Default"/>
        <w:jc w:val="both"/>
        <w:rPr>
          <w:color w:val="auto"/>
        </w:rPr>
      </w:pPr>
    </w:p>
    <w:p w:rsidR="00B574AB" w:rsidRPr="00663388" w:rsidRDefault="00B574AB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§ 3.</w:t>
      </w:r>
    </w:p>
    <w:p w:rsidR="00B574AB" w:rsidRPr="00663388" w:rsidRDefault="00B574AB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WARUNKI UCZESTNICTWA</w:t>
      </w:r>
    </w:p>
    <w:p w:rsidR="00B574AB" w:rsidRDefault="00DD09D2" w:rsidP="004B3CAF">
      <w:pPr>
        <w:pStyle w:val="Default"/>
        <w:jc w:val="both"/>
        <w:rPr>
          <w:color w:val="auto"/>
        </w:rPr>
      </w:pPr>
      <w:r w:rsidRPr="00AD5E40">
        <w:rPr>
          <w:color w:val="auto"/>
        </w:rPr>
        <w:t xml:space="preserve"> </w:t>
      </w:r>
    </w:p>
    <w:p w:rsidR="00FD5932" w:rsidRPr="007B5ED3" w:rsidRDefault="00615B41" w:rsidP="007E2DF9">
      <w:pPr>
        <w:pStyle w:val="Default"/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color w:val="auto"/>
        </w:rPr>
        <w:t>1</w:t>
      </w:r>
      <w:r w:rsidR="002D78E0">
        <w:rPr>
          <w:color w:val="auto"/>
        </w:rPr>
        <w:t xml:space="preserve">. </w:t>
      </w:r>
      <w:r w:rsidR="007629CF">
        <w:rPr>
          <w:color w:val="auto"/>
        </w:rPr>
        <w:t xml:space="preserve">Konkurs adresowany jest do </w:t>
      </w:r>
      <w:r w:rsidR="007629CF" w:rsidRPr="007B5ED3">
        <w:rPr>
          <w:b/>
          <w:color w:val="FF0000"/>
          <w:sz w:val="28"/>
          <w:szCs w:val="28"/>
        </w:rPr>
        <w:t xml:space="preserve">Sołectw i Stowarzyszeń z terenu Gminy Drawsko. </w:t>
      </w:r>
    </w:p>
    <w:p w:rsidR="00615B41" w:rsidRPr="00615B41" w:rsidRDefault="00FD5932" w:rsidP="006C405D">
      <w:pPr>
        <w:pStyle w:val="Default"/>
        <w:spacing w:line="276" w:lineRule="auto"/>
        <w:jc w:val="both"/>
        <w:rPr>
          <w:b/>
          <w:color w:val="auto"/>
        </w:rPr>
      </w:pPr>
      <w:r>
        <w:rPr>
          <w:color w:val="auto"/>
        </w:rPr>
        <w:t>2.</w:t>
      </w:r>
      <w:r w:rsidR="00546DF0">
        <w:rPr>
          <w:color w:val="auto"/>
        </w:rPr>
        <w:t xml:space="preserve">Warunkiem udziału w konkursie jest zgłoszenie </w:t>
      </w:r>
      <w:r w:rsidR="00A52FDC">
        <w:rPr>
          <w:color w:val="auto"/>
        </w:rPr>
        <w:t>przez Sołtysa, P</w:t>
      </w:r>
      <w:r w:rsidR="00414C2D">
        <w:rPr>
          <w:color w:val="auto"/>
        </w:rPr>
        <w:t xml:space="preserve">rezesa Stowarzyszenia </w:t>
      </w:r>
      <w:r w:rsidR="00546DF0">
        <w:rPr>
          <w:color w:val="auto"/>
        </w:rPr>
        <w:t xml:space="preserve">deklaracji udziału (formularz </w:t>
      </w:r>
      <w:r w:rsidR="00142711">
        <w:rPr>
          <w:color w:val="auto"/>
        </w:rPr>
        <w:t>w załączeniu</w:t>
      </w:r>
      <w:r w:rsidR="007E2DF9">
        <w:rPr>
          <w:color w:val="auto"/>
        </w:rPr>
        <w:t>).</w:t>
      </w:r>
    </w:p>
    <w:p w:rsidR="00157516" w:rsidRPr="00AE730F" w:rsidRDefault="000E76FD" w:rsidP="007D14C4">
      <w:pPr>
        <w:pStyle w:val="Default"/>
        <w:spacing w:line="276" w:lineRule="auto"/>
        <w:jc w:val="both"/>
        <w:rPr>
          <w:color w:val="auto"/>
        </w:rPr>
      </w:pPr>
      <w:r w:rsidRPr="00006F73">
        <w:rPr>
          <w:color w:val="auto"/>
        </w:rPr>
        <w:t xml:space="preserve"> </w:t>
      </w:r>
      <w:r w:rsidR="00AE730F">
        <w:rPr>
          <w:color w:val="auto"/>
        </w:rPr>
        <w:t>3</w:t>
      </w:r>
      <w:r w:rsidR="00263849" w:rsidRPr="00006F73">
        <w:rPr>
          <w:color w:val="auto"/>
        </w:rPr>
        <w:t xml:space="preserve">. </w:t>
      </w:r>
      <w:r w:rsidR="00DD09D2" w:rsidRPr="00006F73">
        <w:rPr>
          <w:b/>
          <w:color w:val="auto"/>
        </w:rPr>
        <w:t xml:space="preserve">Uczestnictwo w </w:t>
      </w:r>
      <w:r w:rsidR="00F20CC7">
        <w:rPr>
          <w:b/>
          <w:color w:val="auto"/>
        </w:rPr>
        <w:t>konkursie</w:t>
      </w:r>
      <w:r w:rsidR="00DD09D2" w:rsidRPr="00006F73">
        <w:rPr>
          <w:b/>
          <w:color w:val="auto"/>
        </w:rPr>
        <w:t xml:space="preserve"> jest równoznaczne ze zgodą uczestnika na udział w nim</w:t>
      </w:r>
      <w:r w:rsidR="00DD09D2" w:rsidRPr="00006F73">
        <w:rPr>
          <w:color w:val="auto"/>
        </w:rPr>
        <w:t xml:space="preserve"> </w:t>
      </w:r>
      <w:r w:rsidR="00DD09D2" w:rsidRPr="00006F73">
        <w:rPr>
          <w:b/>
          <w:color w:val="auto"/>
        </w:rPr>
        <w:t>na zasadach określonych w ninie</w:t>
      </w:r>
      <w:r w:rsidR="00D02030">
        <w:rPr>
          <w:b/>
          <w:color w:val="auto"/>
        </w:rPr>
        <w:t>jszym regulaminie oraz akceptacją</w:t>
      </w:r>
      <w:r w:rsidR="00DD09D2" w:rsidRPr="00006F73">
        <w:rPr>
          <w:b/>
          <w:color w:val="auto"/>
        </w:rPr>
        <w:t xml:space="preserve"> regulaminu bez zastrzeżeń. </w:t>
      </w:r>
    </w:p>
    <w:p w:rsidR="00157516" w:rsidRPr="007A3EC0" w:rsidRDefault="00490B97" w:rsidP="004B3CAF">
      <w:pPr>
        <w:pStyle w:val="Default"/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Każdy uczestnik </w:t>
      </w:r>
      <w:r w:rsidR="00157516" w:rsidRPr="007A3EC0">
        <w:rPr>
          <w:i/>
          <w:color w:val="auto"/>
          <w:sz w:val="20"/>
          <w:szCs w:val="20"/>
        </w:rPr>
        <w:t xml:space="preserve">przez udział w </w:t>
      </w:r>
      <w:r w:rsidR="00155DF7">
        <w:rPr>
          <w:i/>
          <w:color w:val="auto"/>
          <w:sz w:val="20"/>
          <w:szCs w:val="20"/>
        </w:rPr>
        <w:t>konkursie</w:t>
      </w:r>
      <w:r w:rsidR="00157516" w:rsidRPr="007A3EC0">
        <w:rPr>
          <w:i/>
          <w:color w:val="auto"/>
          <w:sz w:val="20"/>
          <w:szCs w:val="20"/>
        </w:rPr>
        <w:t xml:space="preserve"> wyraża zgodę na przetwarzanie danych osobowych do</w:t>
      </w:r>
      <w:r w:rsidR="00006F73" w:rsidRPr="007A3EC0">
        <w:rPr>
          <w:i/>
          <w:color w:val="auto"/>
          <w:sz w:val="20"/>
          <w:szCs w:val="20"/>
        </w:rPr>
        <w:t xml:space="preserve"> celów przeprowadzenia </w:t>
      </w:r>
      <w:r w:rsidR="00262F1E">
        <w:rPr>
          <w:i/>
          <w:color w:val="auto"/>
          <w:sz w:val="20"/>
          <w:szCs w:val="20"/>
        </w:rPr>
        <w:t>konkurs</w:t>
      </w:r>
      <w:r w:rsidR="003A2E68" w:rsidRPr="007A3EC0">
        <w:rPr>
          <w:i/>
          <w:color w:val="auto"/>
          <w:sz w:val="20"/>
          <w:szCs w:val="20"/>
        </w:rPr>
        <w:t>u</w:t>
      </w:r>
      <w:r w:rsidR="00DA43E2" w:rsidRPr="007A3EC0">
        <w:rPr>
          <w:i/>
          <w:color w:val="auto"/>
          <w:sz w:val="20"/>
          <w:szCs w:val="20"/>
        </w:rPr>
        <w:t xml:space="preserve">, w tym ogłoszenia wyników, </w:t>
      </w:r>
      <w:r w:rsidR="00157516" w:rsidRPr="007A3EC0">
        <w:rPr>
          <w:i/>
          <w:color w:val="auto"/>
          <w:sz w:val="20"/>
          <w:szCs w:val="20"/>
        </w:rPr>
        <w:t>zgodnie z przepisami Rozporządzenia Parlamentu Europejskiego i Rady (UE) 2016/679 w sprawie ochrony osób fizycznych w związku z przetwarzaniem danych osobowych i w sprawie swobodnego przepływu takich danych oraz uchylenia dyrektywy 95/46/WE (ogólne rozporządzenie o ochronie danych - RODO) z dnia 27 kwietnia 2016 r. (Dz. Urz. UE L 2016, Nr 119).</w:t>
      </w:r>
    </w:p>
    <w:p w:rsidR="00B574AB" w:rsidRPr="00663388" w:rsidRDefault="00B574AB" w:rsidP="004B3CAF">
      <w:pPr>
        <w:pStyle w:val="Default"/>
        <w:jc w:val="both"/>
        <w:rPr>
          <w:color w:val="auto"/>
        </w:rPr>
      </w:pPr>
    </w:p>
    <w:p w:rsidR="00671EE5" w:rsidRDefault="00671EE5" w:rsidP="00E80CD7">
      <w:pPr>
        <w:pStyle w:val="Default"/>
        <w:rPr>
          <w:b/>
          <w:bCs/>
          <w:color w:val="auto"/>
        </w:rPr>
      </w:pPr>
    </w:p>
    <w:p w:rsidR="009D5256" w:rsidRPr="00663388" w:rsidRDefault="00F35064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§ 4</w:t>
      </w:r>
      <w:r w:rsidR="009D5256" w:rsidRPr="00663388">
        <w:rPr>
          <w:b/>
          <w:bCs/>
          <w:color w:val="auto"/>
        </w:rPr>
        <w:t>.</w:t>
      </w:r>
    </w:p>
    <w:p w:rsidR="009D5256" w:rsidRPr="00663388" w:rsidRDefault="00C76033" w:rsidP="004B3CA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ZASADY </w:t>
      </w:r>
      <w:r w:rsidR="003923D1">
        <w:rPr>
          <w:b/>
          <w:bCs/>
          <w:color w:val="auto"/>
        </w:rPr>
        <w:t>KONKURSU</w:t>
      </w:r>
      <w:r w:rsidR="002D037D">
        <w:rPr>
          <w:b/>
          <w:bCs/>
          <w:color w:val="auto"/>
        </w:rPr>
        <w:t xml:space="preserve"> I KRYTERIA OCENY</w:t>
      </w:r>
    </w:p>
    <w:p w:rsidR="00A13373" w:rsidRPr="007B5ED3" w:rsidRDefault="000823E6" w:rsidP="007E78B1">
      <w:pPr>
        <w:pStyle w:val="Default"/>
        <w:spacing w:line="276" w:lineRule="auto"/>
        <w:jc w:val="both"/>
        <w:rPr>
          <w:b/>
          <w:color w:val="auto"/>
        </w:rPr>
      </w:pPr>
      <w:r w:rsidRPr="00663388">
        <w:rPr>
          <w:color w:val="auto"/>
        </w:rPr>
        <w:t xml:space="preserve">1. </w:t>
      </w:r>
      <w:r w:rsidR="00A13373">
        <w:rPr>
          <w:color w:val="auto"/>
        </w:rPr>
        <w:t xml:space="preserve">Konkurs składa się z </w:t>
      </w:r>
      <w:r w:rsidR="00A13373" w:rsidRPr="007B5ED3">
        <w:rPr>
          <w:b/>
          <w:color w:val="auto"/>
        </w:rPr>
        <w:t>jednego etapu.</w:t>
      </w:r>
    </w:p>
    <w:p w:rsidR="009D5256" w:rsidRPr="00B06103" w:rsidRDefault="009D5256" w:rsidP="007E78B1">
      <w:pPr>
        <w:pStyle w:val="Default"/>
        <w:spacing w:line="276" w:lineRule="auto"/>
        <w:jc w:val="both"/>
        <w:rPr>
          <w:color w:val="auto"/>
        </w:rPr>
      </w:pPr>
      <w:r w:rsidRPr="00663388">
        <w:rPr>
          <w:color w:val="auto"/>
        </w:rPr>
        <w:t xml:space="preserve">2. </w:t>
      </w:r>
      <w:r w:rsidR="00A13373">
        <w:rPr>
          <w:color w:val="auto"/>
        </w:rPr>
        <w:t>Każdy uczestnik konkurs</w:t>
      </w:r>
      <w:r w:rsidR="003923D1">
        <w:rPr>
          <w:color w:val="auto"/>
        </w:rPr>
        <w:t xml:space="preserve">u może </w:t>
      </w:r>
      <w:r w:rsidR="003923D1" w:rsidRPr="007B5ED3">
        <w:rPr>
          <w:b/>
          <w:color w:val="auto"/>
        </w:rPr>
        <w:t xml:space="preserve">zgłosić </w:t>
      </w:r>
      <w:r w:rsidR="00CE777D">
        <w:rPr>
          <w:b/>
          <w:color w:val="auto"/>
        </w:rPr>
        <w:t xml:space="preserve">więcej niż </w:t>
      </w:r>
      <w:r w:rsidR="003923D1" w:rsidRPr="007B5ED3">
        <w:rPr>
          <w:b/>
          <w:color w:val="auto"/>
        </w:rPr>
        <w:t>jeden witacz.</w:t>
      </w:r>
      <w:r w:rsidRPr="00B06103">
        <w:rPr>
          <w:color w:val="auto"/>
        </w:rPr>
        <w:t xml:space="preserve"> </w:t>
      </w:r>
    </w:p>
    <w:p w:rsidR="002D037D" w:rsidRDefault="0056246B" w:rsidP="003923D1">
      <w:pPr>
        <w:pStyle w:val="Default"/>
        <w:spacing w:line="276" w:lineRule="auto"/>
        <w:jc w:val="both"/>
        <w:rPr>
          <w:color w:val="auto"/>
        </w:rPr>
      </w:pPr>
      <w:r w:rsidRPr="00B06103">
        <w:rPr>
          <w:color w:val="auto"/>
        </w:rPr>
        <w:t>3</w:t>
      </w:r>
      <w:r w:rsidR="00F35064" w:rsidRPr="00B06103">
        <w:rPr>
          <w:color w:val="auto"/>
        </w:rPr>
        <w:t xml:space="preserve">. </w:t>
      </w:r>
      <w:r w:rsidR="002D037D" w:rsidRPr="007B5ED3">
        <w:rPr>
          <w:b/>
          <w:color w:val="auto"/>
        </w:rPr>
        <w:t>W kryteriach oceny</w:t>
      </w:r>
      <w:r w:rsidR="002D037D">
        <w:rPr>
          <w:color w:val="auto"/>
        </w:rPr>
        <w:t xml:space="preserve"> uwzględniane będą</w:t>
      </w:r>
      <w:r w:rsidR="00262F1E">
        <w:rPr>
          <w:color w:val="auto"/>
        </w:rPr>
        <w:t xml:space="preserve">: </w:t>
      </w:r>
    </w:p>
    <w:p w:rsidR="002D037D" w:rsidRDefault="002D037D" w:rsidP="003923D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użyte materiały przy budowie witaczy, </w:t>
      </w:r>
    </w:p>
    <w:p w:rsidR="002D037D" w:rsidRDefault="002D037D" w:rsidP="003923D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wygląd zewnętrzny (walory estetyczne, technika, materiał, kształt, kolor, kompozycja itp.)</w:t>
      </w:r>
    </w:p>
    <w:p w:rsidR="009D5256" w:rsidRDefault="002D037D" w:rsidP="003923D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4229AC">
        <w:rPr>
          <w:color w:val="auto"/>
        </w:rPr>
        <w:t xml:space="preserve">pomysłowość, </w:t>
      </w:r>
    </w:p>
    <w:p w:rsidR="002D037D" w:rsidRDefault="002D037D" w:rsidP="003923D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prezentacja płodów rolnych, </w:t>
      </w:r>
    </w:p>
    <w:p w:rsidR="002D037D" w:rsidRPr="00663388" w:rsidRDefault="002D037D" w:rsidP="003923D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- oryginalność formy i rozwiązań technicznych.</w:t>
      </w:r>
    </w:p>
    <w:p w:rsidR="009D5256" w:rsidRPr="00663388" w:rsidRDefault="00D02B3D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§ 5</w:t>
      </w:r>
      <w:r w:rsidR="004A0839" w:rsidRPr="00663388">
        <w:rPr>
          <w:b/>
          <w:bCs/>
          <w:color w:val="auto"/>
        </w:rPr>
        <w:t>.</w:t>
      </w:r>
    </w:p>
    <w:p w:rsidR="009D5256" w:rsidRPr="00663388" w:rsidRDefault="009D5256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KOMISJA KONKURSOWA</w:t>
      </w:r>
    </w:p>
    <w:p w:rsidR="00645961" w:rsidRDefault="009D5256" w:rsidP="007E78B1">
      <w:pPr>
        <w:pStyle w:val="Default"/>
        <w:spacing w:line="276" w:lineRule="auto"/>
        <w:jc w:val="both"/>
        <w:rPr>
          <w:b/>
          <w:color w:val="auto"/>
        </w:rPr>
      </w:pPr>
      <w:r w:rsidRPr="00663388">
        <w:rPr>
          <w:color w:val="auto"/>
        </w:rPr>
        <w:t xml:space="preserve">1. W celu </w:t>
      </w:r>
      <w:r w:rsidR="005502C7">
        <w:rPr>
          <w:color w:val="auto"/>
        </w:rPr>
        <w:t>dokonania oceny</w:t>
      </w:r>
      <w:r w:rsidR="006667F7" w:rsidRPr="00663388">
        <w:rPr>
          <w:color w:val="auto"/>
        </w:rPr>
        <w:t xml:space="preserve"> Organizator powołuje </w:t>
      </w:r>
      <w:r w:rsidR="006667F7" w:rsidRPr="00B06103">
        <w:rPr>
          <w:color w:val="auto"/>
        </w:rPr>
        <w:t>komisję k</w:t>
      </w:r>
      <w:r w:rsidR="00645961">
        <w:rPr>
          <w:color w:val="auto"/>
        </w:rPr>
        <w:t>onkursową.</w:t>
      </w:r>
      <w:r w:rsidR="000024AD">
        <w:rPr>
          <w:b/>
          <w:color w:val="auto"/>
        </w:rPr>
        <w:t xml:space="preserve"> </w:t>
      </w:r>
    </w:p>
    <w:p w:rsidR="00811830" w:rsidRDefault="005502C7" w:rsidP="007E78B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2. Dostarczone na zgłoszeniach propozycje</w:t>
      </w:r>
      <w:r w:rsidR="00B1206B">
        <w:rPr>
          <w:color w:val="auto"/>
        </w:rPr>
        <w:t>,</w:t>
      </w:r>
      <w:r>
        <w:rPr>
          <w:color w:val="auto"/>
        </w:rPr>
        <w:t xml:space="preserve"> </w:t>
      </w:r>
      <w:r w:rsidR="00811830">
        <w:rPr>
          <w:color w:val="auto"/>
        </w:rPr>
        <w:t xml:space="preserve">zostaną </w:t>
      </w:r>
      <w:r>
        <w:rPr>
          <w:color w:val="auto"/>
        </w:rPr>
        <w:t xml:space="preserve">ocenione </w:t>
      </w:r>
      <w:r w:rsidR="00614932" w:rsidRPr="00663388">
        <w:rPr>
          <w:color w:val="auto"/>
        </w:rPr>
        <w:t xml:space="preserve">przez komisję konkursową </w:t>
      </w:r>
      <w:r w:rsidR="00B06103">
        <w:rPr>
          <w:color w:val="auto"/>
        </w:rPr>
        <w:t>w</w:t>
      </w:r>
      <w:r w:rsidR="00614932" w:rsidRPr="00663388">
        <w:rPr>
          <w:color w:val="auto"/>
        </w:rPr>
        <w:t xml:space="preserve"> kryte</w:t>
      </w:r>
      <w:r w:rsidR="0056246B">
        <w:rPr>
          <w:color w:val="auto"/>
        </w:rPr>
        <w:t>ria</w:t>
      </w:r>
      <w:r w:rsidR="00B06103">
        <w:rPr>
          <w:color w:val="auto"/>
        </w:rPr>
        <w:t>ch</w:t>
      </w:r>
      <w:r w:rsidR="0056246B">
        <w:rPr>
          <w:color w:val="auto"/>
        </w:rPr>
        <w:t>, o których mowa w § 4 ust. 3</w:t>
      </w:r>
      <w:r w:rsidR="00D76784">
        <w:rPr>
          <w:color w:val="auto"/>
        </w:rPr>
        <w:t xml:space="preserve"> </w:t>
      </w:r>
      <w:r w:rsidR="00B1206B" w:rsidRPr="00152C7A">
        <w:rPr>
          <w:b/>
          <w:color w:val="auto"/>
        </w:rPr>
        <w:t xml:space="preserve">w dniu </w:t>
      </w:r>
      <w:r w:rsidR="00645961" w:rsidRPr="00152C7A">
        <w:rPr>
          <w:b/>
          <w:color w:val="auto"/>
        </w:rPr>
        <w:t>5 wrześn</w:t>
      </w:r>
      <w:r w:rsidR="00B1206B" w:rsidRPr="00152C7A">
        <w:rPr>
          <w:b/>
          <w:color w:val="auto"/>
        </w:rPr>
        <w:t>i</w:t>
      </w:r>
      <w:r w:rsidR="00645961" w:rsidRPr="00152C7A">
        <w:rPr>
          <w:b/>
          <w:color w:val="auto"/>
        </w:rPr>
        <w:t>a 2020 r.</w:t>
      </w:r>
      <w:r w:rsidR="00B1206B">
        <w:rPr>
          <w:color w:val="auto"/>
        </w:rPr>
        <w:t xml:space="preserve"> </w:t>
      </w:r>
      <w:r w:rsidR="00BE448D">
        <w:rPr>
          <w:color w:val="auto"/>
        </w:rPr>
        <w:t xml:space="preserve">w poszczególnych </w:t>
      </w:r>
      <w:r w:rsidR="00AA4BC2">
        <w:rPr>
          <w:color w:val="auto"/>
        </w:rPr>
        <w:t>miejsco</w:t>
      </w:r>
      <w:r w:rsidR="00FB7AD8">
        <w:rPr>
          <w:color w:val="auto"/>
        </w:rPr>
        <w:t xml:space="preserve">wościach. </w:t>
      </w:r>
      <w:r w:rsidR="00B1206B">
        <w:rPr>
          <w:color w:val="auto"/>
        </w:rPr>
        <w:t xml:space="preserve"> </w:t>
      </w:r>
    </w:p>
    <w:p w:rsidR="00B06103" w:rsidRDefault="00CA11DF" w:rsidP="007E78B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</w:t>
      </w:r>
      <w:r w:rsidR="002931C1">
        <w:rPr>
          <w:color w:val="auto"/>
        </w:rPr>
        <w:t xml:space="preserve">. </w:t>
      </w:r>
      <w:r w:rsidR="0056246B">
        <w:rPr>
          <w:color w:val="auto"/>
        </w:rPr>
        <w:t xml:space="preserve"> </w:t>
      </w:r>
      <w:r w:rsidR="001160BD">
        <w:rPr>
          <w:color w:val="auto"/>
        </w:rPr>
        <w:t>Z przebiegu konkursu</w:t>
      </w:r>
      <w:r w:rsidR="00811830" w:rsidRPr="00663388">
        <w:rPr>
          <w:color w:val="auto"/>
        </w:rPr>
        <w:t xml:space="preserve"> komisja konkursowa sporządza protokół.</w:t>
      </w:r>
      <w:r w:rsidR="00811830" w:rsidRPr="00811830">
        <w:rPr>
          <w:color w:val="auto"/>
        </w:rPr>
        <w:t xml:space="preserve"> </w:t>
      </w:r>
    </w:p>
    <w:p w:rsidR="00592C42" w:rsidRDefault="002C23E9" w:rsidP="005C725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</w:t>
      </w:r>
      <w:r w:rsidR="00B437B0">
        <w:rPr>
          <w:color w:val="auto"/>
        </w:rPr>
        <w:t>. W</w:t>
      </w:r>
      <w:r w:rsidR="008147BD">
        <w:rPr>
          <w:color w:val="auto"/>
        </w:rPr>
        <w:t xml:space="preserve">yniki </w:t>
      </w:r>
      <w:r w:rsidR="001160BD">
        <w:rPr>
          <w:color w:val="auto"/>
        </w:rPr>
        <w:t xml:space="preserve">– ocena komisji </w:t>
      </w:r>
      <w:r w:rsidR="008147BD">
        <w:rPr>
          <w:color w:val="auto"/>
        </w:rPr>
        <w:t>zostaną podane</w:t>
      </w:r>
      <w:r w:rsidR="00614932">
        <w:rPr>
          <w:color w:val="auto"/>
        </w:rPr>
        <w:t xml:space="preserve"> do publicznej wiadomości na stronie internetowej </w:t>
      </w:r>
      <w:r w:rsidR="005D7EEB">
        <w:rPr>
          <w:color w:val="auto"/>
        </w:rPr>
        <w:t xml:space="preserve">Organizatora </w:t>
      </w:r>
      <w:r w:rsidR="00ED7B5C">
        <w:rPr>
          <w:color w:val="auto"/>
        </w:rPr>
        <w:t xml:space="preserve">- </w:t>
      </w:r>
      <w:hyperlink r:id="rId9" w:history="1">
        <w:r w:rsidR="00614932" w:rsidRPr="0021017A">
          <w:rPr>
            <w:rStyle w:val="Hipercze"/>
            <w:color w:val="auto"/>
            <w:u w:val="none"/>
          </w:rPr>
          <w:t>www.gminadrawsko.pl</w:t>
        </w:r>
      </w:hyperlink>
      <w:r w:rsidR="00614932" w:rsidRPr="0021017A">
        <w:rPr>
          <w:color w:val="auto"/>
        </w:rPr>
        <w:t xml:space="preserve"> </w:t>
      </w:r>
      <w:r w:rsidR="005C7250">
        <w:rPr>
          <w:color w:val="auto"/>
        </w:rPr>
        <w:t>oraz profilu Organizatora na</w:t>
      </w:r>
      <w:r w:rsidR="005D7EEB">
        <w:rPr>
          <w:color w:val="auto"/>
        </w:rPr>
        <w:t xml:space="preserve"> </w:t>
      </w:r>
      <w:r w:rsidR="005C12A4" w:rsidRPr="00663388">
        <w:rPr>
          <w:color w:val="auto"/>
        </w:rPr>
        <w:t>Facebook ’u</w:t>
      </w:r>
      <w:r w:rsidR="005C7250">
        <w:rPr>
          <w:color w:val="auto"/>
        </w:rPr>
        <w:t>.</w:t>
      </w:r>
    </w:p>
    <w:p w:rsidR="005C7250" w:rsidRPr="00663388" w:rsidRDefault="005C7250" w:rsidP="005C7250">
      <w:pPr>
        <w:pStyle w:val="Default"/>
        <w:spacing w:line="276" w:lineRule="auto"/>
        <w:jc w:val="both"/>
        <w:rPr>
          <w:color w:val="auto"/>
        </w:rPr>
      </w:pPr>
    </w:p>
    <w:p w:rsidR="009D5256" w:rsidRPr="00663388" w:rsidRDefault="00D02B3D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§ 6</w:t>
      </w:r>
      <w:r w:rsidR="00592C42" w:rsidRPr="00663388">
        <w:rPr>
          <w:b/>
          <w:bCs/>
          <w:color w:val="auto"/>
        </w:rPr>
        <w:t>.</w:t>
      </w:r>
    </w:p>
    <w:p w:rsidR="009D5256" w:rsidRPr="00663388" w:rsidRDefault="009D5256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HARMONOGRAM KONKURSU</w:t>
      </w:r>
    </w:p>
    <w:p w:rsidR="009D5256" w:rsidRPr="0021017A" w:rsidRDefault="00F02C54" w:rsidP="007E78B1">
      <w:pPr>
        <w:pStyle w:val="Default"/>
        <w:spacing w:line="276" w:lineRule="auto"/>
        <w:jc w:val="both"/>
        <w:rPr>
          <w:color w:val="auto"/>
        </w:rPr>
      </w:pPr>
      <w:r w:rsidRPr="007E78B1">
        <w:rPr>
          <w:color w:val="auto"/>
        </w:rPr>
        <w:t>1.</w:t>
      </w:r>
      <w:r w:rsidRPr="00663388">
        <w:rPr>
          <w:b/>
          <w:color w:val="auto"/>
        </w:rPr>
        <w:t xml:space="preserve"> </w:t>
      </w:r>
      <w:r w:rsidR="0021017A" w:rsidRPr="0021017A">
        <w:rPr>
          <w:color w:val="auto"/>
        </w:rPr>
        <w:t>Zgłosze</w:t>
      </w:r>
      <w:r w:rsidR="00152C7A">
        <w:rPr>
          <w:color w:val="auto"/>
        </w:rPr>
        <w:t>nia do konkursu</w:t>
      </w:r>
      <w:r w:rsidR="009E3199">
        <w:rPr>
          <w:color w:val="auto"/>
        </w:rPr>
        <w:t xml:space="preserve"> Sołtysi, Prezesi Stowarzyszeń </w:t>
      </w:r>
      <w:r w:rsidR="00B06103">
        <w:rPr>
          <w:color w:val="auto"/>
        </w:rPr>
        <w:t xml:space="preserve">powinni przekazać </w:t>
      </w:r>
      <w:r w:rsidR="0021017A" w:rsidRPr="0021017A">
        <w:rPr>
          <w:color w:val="auto"/>
        </w:rPr>
        <w:t xml:space="preserve">w formie pisemnej </w:t>
      </w:r>
      <w:r w:rsidR="00466AD2">
        <w:rPr>
          <w:color w:val="auto"/>
        </w:rPr>
        <w:t xml:space="preserve">do Urzędu Gminy w Drawsku, </w:t>
      </w:r>
      <w:r w:rsidR="00466AD2" w:rsidRPr="00466AD2">
        <w:rPr>
          <w:b/>
          <w:color w:val="auto"/>
        </w:rPr>
        <w:t xml:space="preserve">do dnia </w:t>
      </w:r>
      <w:r w:rsidR="00831D79">
        <w:rPr>
          <w:b/>
          <w:color w:val="auto"/>
        </w:rPr>
        <w:t>30</w:t>
      </w:r>
      <w:r w:rsidR="006079CF">
        <w:rPr>
          <w:b/>
          <w:color w:val="auto"/>
        </w:rPr>
        <w:t>.08</w:t>
      </w:r>
      <w:r w:rsidR="00D20032">
        <w:rPr>
          <w:b/>
          <w:color w:val="auto"/>
        </w:rPr>
        <w:t>.</w:t>
      </w:r>
      <w:r w:rsidR="004A2707">
        <w:rPr>
          <w:b/>
          <w:color w:val="auto"/>
        </w:rPr>
        <w:t xml:space="preserve">2020 r. do godz. 15.00 na dołączonym </w:t>
      </w:r>
      <w:r w:rsidR="004F62B8">
        <w:rPr>
          <w:b/>
          <w:color w:val="auto"/>
        </w:rPr>
        <w:t xml:space="preserve">formularzu zgłoszenia </w:t>
      </w:r>
      <w:r w:rsidR="004A2707">
        <w:rPr>
          <w:b/>
          <w:color w:val="auto"/>
        </w:rPr>
        <w:t xml:space="preserve">do regulaminu </w:t>
      </w:r>
      <w:r w:rsidR="004B3BAC">
        <w:rPr>
          <w:b/>
          <w:color w:val="auto"/>
        </w:rPr>
        <w:t>konkursu</w:t>
      </w:r>
      <w:r w:rsidR="004A2707">
        <w:rPr>
          <w:b/>
          <w:color w:val="auto"/>
        </w:rPr>
        <w:t>.</w:t>
      </w:r>
      <w:r w:rsidR="009D5256" w:rsidRPr="0021017A">
        <w:rPr>
          <w:color w:val="auto"/>
        </w:rPr>
        <w:t xml:space="preserve"> </w:t>
      </w:r>
    </w:p>
    <w:p w:rsidR="009D5256" w:rsidRPr="00663388" w:rsidRDefault="00466AD2" w:rsidP="007E78B1">
      <w:pPr>
        <w:pStyle w:val="Default"/>
        <w:spacing w:line="276" w:lineRule="auto"/>
        <w:jc w:val="both"/>
        <w:rPr>
          <w:color w:val="auto"/>
        </w:rPr>
      </w:pPr>
      <w:r w:rsidRPr="007E78B1">
        <w:rPr>
          <w:color w:val="auto"/>
        </w:rPr>
        <w:t>2</w:t>
      </w:r>
      <w:r w:rsidR="009D5256" w:rsidRPr="007E78B1">
        <w:rPr>
          <w:color w:val="auto"/>
        </w:rPr>
        <w:t>.</w:t>
      </w:r>
      <w:r w:rsidR="009D5256" w:rsidRPr="00663388">
        <w:rPr>
          <w:color w:val="auto"/>
        </w:rPr>
        <w:t xml:space="preserve"> </w:t>
      </w:r>
      <w:r w:rsidR="00F669DD" w:rsidRPr="00892834">
        <w:rPr>
          <w:color w:val="auto"/>
        </w:rPr>
        <w:t xml:space="preserve">Rozstrzygnięcie konkursu </w:t>
      </w:r>
      <w:r w:rsidR="009D5256" w:rsidRPr="00892834">
        <w:rPr>
          <w:color w:val="auto"/>
        </w:rPr>
        <w:t>zosta</w:t>
      </w:r>
      <w:r w:rsidR="000755B9" w:rsidRPr="00892834">
        <w:rPr>
          <w:color w:val="auto"/>
        </w:rPr>
        <w:t xml:space="preserve">nie </w:t>
      </w:r>
      <w:r w:rsidR="00F669DD" w:rsidRPr="00892834">
        <w:rPr>
          <w:color w:val="auto"/>
        </w:rPr>
        <w:t>ogłoszone</w:t>
      </w:r>
      <w:r w:rsidR="00F669DD" w:rsidRPr="00663388">
        <w:rPr>
          <w:color w:val="auto"/>
        </w:rPr>
        <w:t xml:space="preserve"> </w:t>
      </w:r>
      <w:r w:rsidR="000755B9" w:rsidRPr="00663388">
        <w:rPr>
          <w:color w:val="auto"/>
        </w:rPr>
        <w:t xml:space="preserve">do dnia </w:t>
      </w:r>
      <w:r w:rsidR="006079CF">
        <w:rPr>
          <w:b/>
          <w:color w:val="auto"/>
        </w:rPr>
        <w:t>10 września</w:t>
      </w:r>
      <w:r w:rsidR="000755B9" w:rsidRPr="00663388">
        <w:rPr>
          <w:b/>
          <w:color w:val="auto"/>
        </w:rPr>
        <w:t xml:space="preserve"> 2020</w:t>
      </w:r>
      <w:r w:rsidR="009D5256" w:rsidRPr="00663388">
        <w:rPr>
          <w:b/>
          <w:color w:val="auto"/>
        </w:rPr>
        <w:t xml:space="preserve"> r.</w:t>
      </w:r>
      <w:r w:rsidR="009D5256" w:rsidRPr="00663388">
        <w:rPr>
          <w:color w:val="auto"/>
        </w:rPr>
        <w:t xml:space="preserve"> do godz. 15.00. </w:t>
      </w:r>
    </w:p>
    <w:p w:rsidR="009D5256" w:rsidRPr="00663388" w:rsidRDefault="007E78B1" w:rsidP="007E78B1">
      <w:pPr>
        <w:pStyle w:val="Default"/>
        <w:spacing w:line="276" w:lineRule="auto"/>
        <w:jc w:val="both"/>
        <w:rPr>
          <w:color w:val="auto"/>
        </w:rPr>
      </w:pPr>
      <w:r w:rsidRPr="007E78B1">
        <w:rPr>
          <w:color w:val="auto"/>
        </w:rPr>
        <w:t>3.</w:t>
      </w:r>
      <w:r w:rsidR="00EC7FA6">
        <w:rPr>
          <w:color w:val="auto"/>
        </w:rPr>
        <w:t>Uczestnicy konkursu</w:t>
      </w:r>
      <w:r w:rsidR="00466AD2">
        <w:rPr>
          <w:color w:val="auto"/>
        </w:rPr>
        <w:t xml:space="preserve"> zostaną poinformowani</w:t>
      </w:r>
      <w:r w:rsidR="00D02B3D" w:rsidRPr="00663388">
        <w:rPr>
          <w:color w:val="auto"/>
        </w:rPr>
        <w:t xml:space="preserve"> o wynikach </w:t>
      </w:r>
      <w:r w:rsidR="006079CF">
        <w:rPr>
          <w:color w:val="auto"/>
        </w:rPr>
        <w:t>na zasadach ustalonych przez Organizatora</w:t>
      </w:r>
      <w:r w:rsidR="00B06103">
        <w:rPr>
          <w:color w:val="auto"/>
        </w:rPr>
        <w:t>.</w:t>
      </w:r>
    </w:p>
    <w:p w:rsidR="00E814CD" w:rsidRDefault="00E814CD" w:rsidP="004B3CAF">
      <w:pPr>
        <w:pStyle w:val="Default"/>
        <w:jc w:val="center"/>
        <w:rPr>
          <w:b/>
          <w:bCs/>
          <w:color w:val="auto"/>
        </w:rPr>
      </w:pPr>
    </w:p>
    <w:p w:rsidR="009D5256" w:rsidRPr="00663388" w:rsidRDefault="00D02B3D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§ 7</w:t>
      </w:r>
      <w:r w:rsidR="00E516AD" w:rsidRPr="00663388">
        <w:rPr>
          <w:b/>
          <w:bCs/>
          <w:color w:val="auto"/>
        </w:rPr>
        <w:t>.</w:t>
      </w:r>
    </w:p>
    <w:p w:rsidR="009D5256" w:rsidRDefault="009D091A" w:rsidP="004B3CA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NAGRODY</w:t>
      </w:r>
    </w:p>
    <w:p w:rsidR="006079CF" w:rsidRDefault="00A523B7" w:rsidP="00B9070B">
      <w:pPr>
        <w:pStyle w:val="Default"/>
        <w:spacing w:line="276" w:lineRule="auto"/>
        <w:jc w:val="both"/>
        <w:rPr>
          <w:bCs/>
          <w:color w:val="auto"/>
        </w:rPr>
      </w:pPr>
      <w:r w:rsidRPr="00A523B7">
        <w:rPr>
          <w:bCs/>
          <w:color w:val="auto"/>
        </w:rPr>
        <w:t>1</w:t>
      </w:r>
      <w:r w:rsidRPr="009D091A">
        <w:rPr>
          <w:bCs/>
          <w:color w:val="auto"/>
        </w:rPr>
        <w:t xml:space="preserve">. </w:t>
      </w:r>
      <w:r w:rsidR="006079CF">
        <w:rPr>
          <w:bCs/>
          <w:color w:val="auto"/>
        </w:rPr>
        <w:t xml:space="preserve">Organizator przyzna </w:t>
      </w:r>
      <w:r w:rsidR="006079CF" w:rsidRPr="00831D79">
        <w:rPr>
          <w:b/>
          <w:bCs/>
          <w:color w:val="auto"/>
        </w:rPr>
        <w:t>pięć nagród w postaci środków finansowych</w:t>
      </w:r>
      <w:r w:rsidR="006079CF">
        <w:rPr>
          <w:bCs/>
          <w:color w:val="auto"/>
        </w:rPr>
        <w:t>:</w:t>
      </w:r>
    </w:p>
    <w:p w:rsidR="006079CF" w:rsidRPr="00831D79" w:rsidRDefault="006079CF" w:rsidP="00B9070B">
      <w:pPr>
        <w:pStyle w:val="Default"/>
        <w:spacing w:line="276" w:lineRule="auto"/>
        <w:jc w:val="both"/>
        <w:rPr>
          <w:b/>
          <w:color w:val="auto"/>
        </w:rPr>
      </w:pPr>
      <w:r w:rsidRPr="00831D79">
        <w:rPr>
          <w:b/>
          <w:color w:val="auto"/>
        </w:rPr>
        <w:t xml:space="preserve">I miejsce – nagroda w wysokości </w:t>
      </w:r>
      <w:r w:rsidRPr="00831D79">
        <w:rPr>
          <w:b/>
          <w:color w:val="FF0000"/>
        </w:rPr>
        <w:t>800,00 zł</w:t>
      </w:r>
    </w:p>
    <w:p w:rsidR="006079CF" w:rsidRPr="00831D79" w:rsidRDefault="006079CF" w:rsidP="006079CF">
      <w:pPr>
        <w:pStyle w:val="Default"/>
        <w:spacing w:line="276" w:lineRule="auto"/>
        <w:jc w:val="both"/>
        <w:rPr>
          <w:b/>
          <w:color w:val="FF0000"/>
        </w:rPr>
      </w:pPr>
      <w:r w:rsidRPr="00831D79">
        <w:rPr>
          <w:b/>
          <w:color w:val="auto"/>
        </w:rPr>
        <w:t xml:space="preserve">II miejsce – nagroda w wysokości </w:t>
      </w:r>
      <w:r w:rsidR="00BE0E55" w:rsidRPr="00831D79">
        <w:rPr>
          <w:b/>
          <w:color w:val="FF0000"/>
        </w:rPr>
        <w:t>7</w:t>
      </w:r>
      <w:r w:rsidRPr="00831D79">
        <w:rPr>
          <w:b/>
          <w:color w:val="FF0000"/>
        </w:rPr>
        <w:t>00,00 zł</w:t>
      </w:r>
    </w:p>
    <w:p w:rsidR="006079CF" w:rsidRPr="00831D79" w:rsidRDefault="006079CF" w:rsidP="006079CF">
      <w:pPr>
        <w:pStyle w:val="Default"/>
        <w:spacing w:line="276" w:lineRule="auto"/>
        <w:jc w:val="both"/>
        <w:rPr>
          <w:b/>
          <w:color w:val="FF0000"/>
        </w:rPr>
      </w:pPr>
      <w:r w:rsidRPr="00831D79">
        <w:rPr>
          <w:b/>
          <w:color w:val="auto"/>
        </w:rPr>
        <w:t xml:space="preserve">III miejsce – nagroda w wysokości </w:t>
      </w:r>
      <w:r w:rsidR="00BE0E55" w:rsidRPr="00831D79">
        <w:rPr>
          <w:b/>
          <w:color w:val="FF0000"/>
        </w:rPr>
        <w:t>6</w:t>
      </w:r>
      <w:r w:rsidRPr="00831D79">
        <w:rPr>
          <w:b/>
          <w:color w:val="FF0000"/>
        </w:rPr>
        <w:t>00,00 zł</w:t>
      </w:r>
    </w:p>
    <w:p w:rsidR="006079CF" w:rsidRPr="00831D79" w:rsidRDefault="006079CF" w:rsidP="006079CF">
      <w:pPr>
        <w:pStyle w:val="Default"/>
        <w:spacing w:line="276" w:lineRule="auto"/>
        <w:jc w:val="both"/>
        <w:rPr>
          <w:b/>
          <w:color w:val="FF0000"/>
        </w:rPr>
      </w:pPr>
      <w:r w:rsidRPr="00831D79">
        <w:rPr>
          <w:b/>
          <w:color w:val="auto"/>
        </w:rPr>
        <w:t xml:space="preserve">IV miejsce – nagroda w wysokości </w:t>
      </w:r>
      <w:r w:rsidR="00BE0E55" w:rsidRPr="00831D79">
        <w:rPr>
          <w:b/>
          <w:color w:val="FF0000"/>
        </w:rPr>
        <w:t>5</w:t>
      </w:r>
      <w:r w:rsidRPr="00831D79">
        <w:rPr>
          <w:b/>
          <w:color w:val="FF0000"/>
        </w:rPr>
        <w:t>00,00 zł</w:t>
      </w:r>
    </w:p>
    <w:p w:rsidR="006079CF" w:rsidRPr="00831D79" w:rsidRDefault="006079CF" w:rsidP="00B9070B">
      <w:pPr>
        <w:pStyle w:val="Default"/>
        <w:spacing w:line="276" w:lineRule="auto"/>
        <w:jc w:val="both"/>
        <w:rPr>
          <w:b/>
          <w:color w:val="FF0000"/>
        </w:rPr>
      </w:pPr>
      <w:r w:rsidRPr="00831D79">
        <w:rPr>
          <w:b/>
          <w:color w:val="auto"/>
        </w:rPr>
        <w:t xml:space="preserve">V miejsce – nagroda w wysokości </w:t>
      </w:r>
      <w:r w:rsidR="00BE0E55" w:rsidRPr="00831D79">
        <w:rPr>
          <w:b/>
          <w:color w:val="FF0000"/>
        </w:rPr>
        <w:t>4</w:t>
      </w:r>
      <w:r w:rsidRPr="00831D79">
        <w:rPr>
          <w:b/>
          <w:color w:val="FF0000"/>
        </w:rPr>
        <w:t>00,00 zł</w:t>
      </w:r>
    </w:p>
    <w:p w:rsidR="005546CE" w:rsidRPr="00663388" w:rsidRDefault="005546CE" w:rsidP="00B9070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 Wręczenie nagród odbędzie się </w:t>
      </w:r>
      <w:r w:rsidR="00151690">
        <w:rPr>
          <w:color w:val="auto"/>
        </w:rPr>
        <w:t>w dniu i miejscu wskazanym przez Organizatora.</w:t>
      </w:r>
    </w:p>
    <w:p w:rsidR="00322431" w:rsidRPr="00663388" w:rsidRDefault="00322431" w:rsidP="004B3CAF">
      <w:pPr>
        <w:pStyle w:val="Default"/>
        <w:jc w:val="center"/>
        <w:rPr>
          <w:b/>
          <w:bCs/>
          <w:color w:val="auto"/>
        </w:rPr>
      </w:pPr>
    </w:p>
    <w:p w:rsidR="004A3665" w:rsidRDefault="004A3665" w:rsidP="004D5DFF">
      <w:pPr>
        <w:pStyle w:val="Default"/>
        <w:rPr>
          <w:b/>
          <w:bCs/>
          <w:color w:val="auto"/>
        </w:rPr>
      </w:pPr>
    </w:p>
    <w:p w:rsidR="009D5256" w:rsidRPr="00663388" w:rsidRDefault="004D5DFF" w:rsidP="004B3CA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 8</w:t>
      </w:r>
      <w:r w:rsidR="00E516AD" w:rsidRPr="00663388">
        <w:rPr>
          <w:b/>
          <w:bCs/>
          <w:color w:val="auto"/>
        </w:rPr>
        <w:t>.</w:t>
      </w:r>
    </w:p>
    <w:p w:rsidR="009D5256" w:rsidRPr="00663388" w:rsidRDefault="009D5256" w:rsidP="004B3CAF">
      <w:pPr>
        <w:pStyle w:val="Default"/>
        <w:jc w:val="center"/>
        <w:rPr>
          <w:color w:val="auto"/>
        </w:rPr>
      </w:pPr>
      <w:r w:rsidRPr="00663388">
        <w:rPr>
          <w:b/>
          <w:bCs/>
          <w:color w:val="auto"/>
        </w:rPr>
        <w:t>POSTANOWIENIA KOŃCOWE</w:t>
      </w:r>
    </w:p>
    <w:p w:rsidR="004A2D99" w:rsidRDefault="00D9355F" w:rsidP="00B9070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 </w:t>
      </w:r>
      <w:r w:rsidR="000823E6" w:rsidRPr="004A2D99">
        <w:rPr>
          <w:color w:val="auto"/>
        </w:rPr>
        <w:t>Pytania dotyczące k</w:t>
      </w:r>
      <w:r w:rsidR="009D5256" w:rsidRPr="004A2D99">
        <w:rPr>
          <w:color w:val="auto"/>
        </w:rPr>
        <w:t xml:space="preserve">onkursu należy kierować </w:t>
      </w:r>
      <w:r w:rsidR="00151690">
        <w:rPr>
          <w:color w:val="auto"/>
        </w:rPr>
        <w:t>do Pani Sylwii Marek – Kierownika Referatu O</w:t>
      </w:r>
      <w:r w:rsidR="008A014D">
        <w:rPr>
          <w:color w:val="auto"/>
        </w:rPr>
        <w:t>rganizacyjnego, tel. 67 2569128, 693 223 721.</w:t>
      </w:r>
    </w:p>
    <w:p w:rsidR="00157516" w:rsidRDefault="00D9355F" w:rsidP="00B9070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157516" w:rsidRPr="004A2D99">
        <w:rPr>
          <w:color w:val="auto"/>
        </w:rPr>
        <w:t>Organiza</w:t>
      </w:r>
      <w:r w:rsidR="0070737E" w:rsidRPr="004A2D99">
        <w:rPr>
          <w:color w:val="auto"/>
        </w:rPr>
        <w:t>tor ma</w:t>
      </w:r>
      <w:r w:rsidR="00004AE1">
        <w:rPr>
          <w:color w:val="auto"/>
        </w:rPr>
        <w:t xml:space="preserve"> prawo zmienić regulamin </w:t>
      </w:r>
      <w:r w:rsidR="00151690">
        <w:rPr>
          <w:color w:val="auto"/>
        </w:rPr>
        <w:t>konkursu</w:t>
      </w:r>
      <w:r w:rsidR="00157516" w:rsidRPr="004A2D99">
        <w:rPr>
          <w:color w:val="auto"/>
        </w:rPr>
        <w:t xml:space="preserve"> w czasie jego trwania.</w:t>
      </w:r>
    </w:p>
    <w:p w:rsidR="004A3665" w:rsidRDefault="004A3665" w:rsidP="00D9355F">
      <w:pPr>
        <w:pStyle w:val="Default"/>
        <w:jc w:val="both"/>
        <w:rPr>
          <w:color w:val="auto"/>
        </w:rPr>
      </w:pPr>
    </w:p>
    <w:p w:rsidR="009F70F6" w:rsidRDefault="004D5DFF" w:rsidP="004A36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9</w:t>
      </w:r>
      <w:r w:rsidR="004A3665" w:rsidRPr="00663388">
        <w:rPr>
          <w:b/>
          <w:bCs/>
          <w:color w:val="auto"/>
        </w:rPr>
        <w:t>.</w:t>
      </w:r>
      <w:r w:rsidR="009F70F6">
        <w:rPr>
          <w:b/>
          <w:bCs/>
          <w:color w:val="auto"/>
        </w:rPr>
        <w:t xml:space="preserve"> </w:t>
      </w:r>
    </w:p>
    <w:p w:rsidR="004A3665" w:rsidRDefault="009F70F6" w:rsidP="004A36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PRZECIWDZIAŁANIE ROZPRZESTRZENIANIU SIĘ COVID-19</w:t>
      </w:r>
    </w:p>
    <w:p w:rsidR="004A3665" w:rsidRPr="00E80CD7" w:rsidRDefault="00CF2431" w:rsidP="00E80CD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Wszyscy uczestnicy konkursu</w:t>
      </w:r>
      <w:r w:rsidR="00F316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są zobowiązani do przestrzegania zapisów</w:t>
      </w:r>
      <w:r w:rsidR="00BC197D" w:rsidRPr="006968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ustawy </w:t>
      </w:r>
      <w:r w:rsidR="000A3D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</w:t>
      </w:r>
      <w:r w:rsidR="00A70211" w:rsidRPr="006968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przeciwdziałaniu rozprzestrzenianiu się COVID – 19</w:t>
      </w:r>
      <w:r w:rsidR="00F309A3" w:rsidRPr="006968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</w:t>
      </w:r>
      <w:r w:rsidR="00A70211" w:rsidRPr="006968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309A3" w:rsidRPr="006968E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Rozporządzenie Rady Ministrów </w:t>
      </w:r>
      <w:r w:rsidR="000A3DA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                    </w:t>
      </w:r>
      <w:r w:rsidR="00F309A3" w:rsidRPr="006968E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z dnia 2 maja 2020 r. w sprawie ustanowienia określonych ograniczeń, nakazów i zakazów </w:t>
      </w:r>
      <w:r w:rsidR="000A3DA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              </w:t>
      </w:r>
      <w:r w:rsidR="00F309A3" w:rsidRPr="006968E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w związku z wystąpieniem stanu epidemii</w:t>
      </w:r>
      <w:r w:rsidR="006968E6" w:rsidRPr="006968E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(</w:t>
      </w:r>
      <w:r w:rsidR="006968E6" w:rsidRPr="006968E6">
        <w:rPr>
          <w:rFonts w:ascii="Times New Roman" w:hAnsi="Times New Roman" w:cs="Times New Roman"/>
          <w:b w:val="0"/>
          <w:color w:val="auto"/>
          <w:sz w:val="24"/>
          <w:szCs w:val="24"/>
        </w:rPr>
        <w:t>(Dz. U. 2020 poz. 792 ze zm.)</w:t>
      </w:r>
      <w:r w:rsidR="000A3DA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024C7" w:rsidRDefault="008024C7" w:rsidP="00A93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37" w:rsidRPr="00EF19A4" w:rsidRDefault="003F0037" w:rsidP="004B3CAF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9A4">
        <w:rPr>
          <w:rFonts w:ascii="Times New Roman" w:hAnsi="Times New Roman" w:cs="Times New Roman"/>
          <w:sz w:val="24"/>
          <w:szCs w:val="24"/>
        </w:rPr>
        <w:t xml:space="preserve">/-/ Bartosz </w:t>
      </w:r>
      <w:proofErr w:type="spellStart"/>
      <w:r w:rsidRPr="00EF19A4">
        <w:rPr>
          <w:rFonts w:ascii="Times New Roman" w:hAnsi="Times New Roman" w:cs="Times New Roman"/>
          <w:sz w:val="24"/>
          <w:szCs w:val="24"/>
        </w:rPr>
        <w:t>Niezborała</w:t>
      </w:r>
      <w:proofErr w:type="spellEnd"/>
    </w:p>
    <w:p w:rsidR="00311928" w:rsidRDefault="00E80CD7" w:rsidP="00E80CD7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Wójt Gminy Drawsko</w:t>
      </w:r>
    </w:p>
    <w:p w:rsidR="00514F52" w:rsidRDefault="00514F52" w:rsidP="00E37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F3" w:rsidRDefault="00E377F3" w:rsidP="00E37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E7" w:rsidRDefault="008554E7" w:rsidP="004B3CAF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regulaminu</w:t>
      </w:r>
    </w:p>
    <w:p w:rsidR="008554E7" w:rsidRDefault="007D7691" w:rsidP="004B3CAF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 „</w:t>
      </w:r>
      <w:r w:rsidR="009955A7">
        <w:rPr>
          <w:rFonts w:ascii="Times New Roman" w:hAnsi="Times New Roman" w:cs="Times New Roman"/>
          <w:sz w:val="24"/>
          <w:szCs w:val="24"/>
        </w:rPr>
        <w:t>Najciekawszy witacz dożynkowy”</w:t>
      </w:r>
    </w:p>
    <w:p w:rsidR="00F74CD5" w:rsidRDefault="00F74CD5" w:rsidP="004B3CAF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74CD5" w:rsidRDefault="00F74CD5" w:rsidP="005F1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F9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4643BE" w:rsidRPr="005F12F9" w:rsidRDefault="004643BE" w:rsidP="005F1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F9" w:rsidRDefault="005F12F9" w:rsidP="005F12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F9" w:rsidRDefault="008A014D" w:rsidP="005F12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4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66F22" w:rsidRPr="008A014D">
        <w:rPr>
          <w:rFonts w:ascii="Times New Roman" w:hAnsi="Times New Roman" w:cs="Times New Roman"/>
          <w:b/>
          <w:sz w:val="24"/>
          <w:szCs w:val="24"/>
        </w:rPr>
        <w:t>Sołectwo</w:t>
      </w:r>
      <w:r w:rsidR="003B1248">
        <w:rPr>
          <w:rFonts w:ascii="Times New Roman" w:hAnsi="Times New Roman" w:cs="Times New Roman"/>
          <w:b/>
          <w:sz w:val="24"/>
          <w:szCs w:val="24"/>
        </w:rPr>
        <w:t>/Stowarzyszenie</w:t>
      </w:r>
      <w:r w:rsidR="00166F22">
        <w:rPr>
          <w:rFonts w:ascii="Times New Roman" w:hAnsi="Times New Roman" w:cs="Times New Roman"/>
          <w:sz w:val="24"/>
          <w:szCs w:val="24"/>
        </w:rPr>
        <w:t xml:space="preserve"> - ………………………</w:t>
      </w:r>
      <w:r w:rsidR="003B12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66F22" w:rsidRDefault="00166F22" w:rsidP="005F12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22" w:rsidRDefault="008A014D" w:rsidP="005F12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Miejsce zlokalizowania witacza dożynkowego</w:t>
      </w:r>
      <w:r w:rsidR="007D7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248">
        <w:rPr>
          <w:rFonts w:ascii="Times New Roman" w:hAnsi="Times New Roman" w:cs="Times New Roman"/>
          <w:sz w:val="24"/>
          <w:szCs w:val="24"/>
        </w:rPr>
        <w:t xml:space="preserve"> </w:t>
      </w:r>
      <w:r w:rsidR="00166F22" w:rsidRPr="003E0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248" w:rsidRDefault="003B1248" w:rsidP="005F12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037" w:rsidRPr="00EF19A4" w:rsidRDefault="003F0037" w:rsidP="00A9356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19A4">
        <w:rPr>
          <w:rFonts w:ascii="Times New Roman" w:hAnsi="Times New Roman" w:cs="Times New Roman"/>
          <w:sz w:val="24"/>
          <w:szCs w:val="24"/>
        </w:rPr>
        <w:t> </w:t>
      </w:r>
      <w:r w:rsidR="003E07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049A" w:rsidRDefault="0063049A" w:rsidP="004B3CAF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71B9C" w:rsidRDefault="00771B9C" w:rsidP="00A9356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1781" w:rsidRDefault="00CC1781" w:rsidP="00A9356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603" w:rsidRPr="0063049A" w:rsidRDefault="002B1603" w:rsidP="004B3CA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2B1603" w:rsidRPr="0063049A" w:rsidSect="0053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25" w:rsidRDefault="00202925" w:rsidP="00774BE2">
      <w:pPr>
        <w:spacing w:after="0" w:line="240" w:lineRule="auto"/>
      </w:pPr>
      <w:r>
        <w:separator/>
      </w:r>
    </w:p>
  </w:endnote>
  <w:endnote w:type="continuationSeparator" w:id="0">
    <w:p w:rsidR="00202925" w:rsidRDefault="00202925" w:rsidP="0077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25" w:rsidRDefault="00202925" w:rsidP="00774BE2">
      <w:pPr>
        <w:spacing w:after="0" w:line="240" w:lineRule="auto"/>
      </w:pPr>
      <w:r>
        <w:separator/>
      </w:r>
    </w:p>
  </w:footnote>
  <w:footnote w:type="continuationSeparator" w:id="0">
    <w:p w:rsidR="00202925" w:rsidRDefault="00202925" w:rsidP="0077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661"/>
    <w:multiLevelType w:val="multilevel"/>
    <w:tmpl w:val="74A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A157C"/>
    <w:multiLevelType w:val="hybridMultilevel"/>
    <w:tmpl w:val="E3524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34B7"/>
    <w:multiLevelType w:val="multilevel"/>
    <w:tmpl w:val="2732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063C"/>
    <w:multiLevelType w:val="hybridMultilevel"/>
    <w:tmpl w:val="D9AC418E"/>
    <w:lvl w:ilvl="0" w:tplc="25D017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22371"/>
    <w:multiLevelType w:val="multilevel"/>
    <w:tmpl w:val="A920A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D435B"/>
    <w:multiLevelType w:val="hybridMultilevel"/>
    <w:tmpl w:val="6034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A23E5"/>
    <w:multiLevelType w:val="hybridMultilevel"/>
    <w:tmpl w:val="8F1004E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05112E5"/>
    <w:multiLevelType w:val="multilevel"/>
    <w:tmpl w:val="E5CA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EF46BC"/>
    <w:multiLevelType w:val="hybridMultilevel"/>
    <w:tmpl w:val="8D8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2157"/>
    <w:multiLevelType w:val="hybridMultilevel"/>
    <w:tmpl w:val="2514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B342C"/>
    <w:multiLevelType w:val="multilevel"/>
    <w:tmpl w:val="5B1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4E2A13"/>
    <w:multiLevelType w:val="multilevel"/>
    <w:tmpl w:val="A05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F85FF3"/>
    <w:multiLevelType w:val="hybridMultilevel"/>
    <w:tmpl w:val="72E8C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73"/>
    <w:rsid w:val="000024AD"/>
    <w:rsid w:val="0000335F"/>
    <w:rsid w:val="00004AE1"/>
    <w:rsid w:val="00006F73"/>
    <w:rsid w:val="000510AD"/>
    <w:rsid w:val="000671BE"/>
    <w:rsid w:val="000755B9"/>
    <w:rsid w:val="000803EF"/>
    <w:rsid w:val="000823E6"/>
    <w:rsid w:val="0009217F"/>
    <w:rsid w:val="000957AF"/>
    <w:rsid w:val="000A3DA7"/>
    <w:rsid w:val="000B012F"/>
    <w:rsid w:val="000C0E56"/>
    <w:rsid w:val="000C12F9"/>
    <w:rsid w:val="000C4909"/>
    <w:rsid w:val="000D00DF"/>
    <w:rsid w:val="000D0994"/>
    <w:rsid w:val="000D42D7"/>
    <w:rsid w:val="000D54D6"/>
    <w:rsid w:val="000D7CFC"/>
    <w:rsid w:val="000E76FD"/>
    <w:rsid w:val="00104358"/>
    <w:rsid w:val="001064DD"/>
    <w:rsid w:val="00111631"/>
    <w:rsid w:val="00111F9D"/>
    <w:rsid w:val="001160BD"/>
    <w:rsid w:val="00141F9F"/>
    <w:rsid w:val="00142711"/>
    <w:rsid w:val="0014752B"/>
    <w:rsid w:val="00151690"/>
    <w:rsid w:val="00152AEF"/>
    <w:rsid w:val="00152C7A"/>
    <w:rsid w:val="00155DF7"/>
    <w:rsid w:val="00157516"/>
    <w:rsid w:val="00160CF9"/>
    <w:rsid w:val="00165B90"/>
    <w:rsid w:val="00166F22"/>
    <w:rsid w:val="001702AF"/>
    <w:rsid w:val="00172CCA"/>
    <w:rsid w:val="001832B2"/>
    <w:rsid w:val="001863AB"/>
    <w:rsid w:val="001A0990"/>
    <w:rsid w:val="001B2127"/>
    <w:rsid w:val="001B26B4"/>
    <w:rsid w:val="001B5A79"/>
    <w:rsid w:val="001C5F48"/>
    <w:rsid w:val="001E2553"/>
    <w:rsid w:val="001E4945"/>
    <w:rsid w:val="001F08D5"/>
    <w:rsid w:val="001F1792"/>
    <w:rsid w:val="00202925"/>
    <w:rsid w:val="00203DC7"/>
    <w:rsid w:val="00205F55"/>
    <w:rsid w:val="0021017A"/>
    <w:rsid w:val="0021152C"/>
    <w:rsid w:val="00214582"/>
    <w:rsid w:val="002259B7"/>
    <w:rsid w:val="00246219"/>
    <w:rsid w:val="0025045B"/>
    <w:rsid w:val="00262F1E"/>
    <w:rsid w:val="00263849"/>
    <w:rsid w:val="0026386F"/>
    <w:rsid w:val="002767E9"/>
    <w:rsid w:val="002931C1"/>
    <w:rsid w:val="002966B2"/>
    <w:rsid w:val="002A1621"/>
    <w:rsid w:val="002B0ED2"/>
    <w:rsid w:val="002B1603"/>
    <w:rsid w:val="002C060D"/>
    <w:rsid w:val="002C0885"/>
    <w:rsid w:val="002C23E9"/>
    <w:rsid w:val="002C2818"/>
    <w:rsid w:val="002C5254"/>
    <w:rsid w:val="002C6E1C"/>
    <w:rsid w:val="002D037D"/>
    <w:rsid w:val="002D78E0"/>
    <w:rsid w:val="00300A06"/>
    <w:rsid w:val="00311928"/>
    <w:rsid w:val="003138E7"/>
    <w:rsid w:val="0031744E"/>
    <w:rsid w:val="00321322"/>
    <w:rsid w:val="00322431"/>
    <w:rsid w:val="00362740"/>
    <w:rsid w:val="00380905"/>
    <w:rsid w:val="00386979"/>
    <w:rsid w:val="003923D1"/>
    <w:rsid w:val="003A2E68"/>
    <w:rsid w:val="003B0847"/>
    <w:rsid w:val="003B1248"/>
    <w:rsid w:val="003B4375"/>
    <w:rsid w:val="003B6401"/>
    <w:rsid w:val="003D0437"/>
    <w:rsid w:val="003E0739"/>
    <w:rsid w:val="003E7BFB"/>
    <w:rsid w:val="003F0037"/>
    <w:rsid w:val="003F69F8"/>
    <w:rsid w:val="004042B9"/>
    <w:rsid w:val="00410DBC"/>
    <w:rsid w:val="00412921"/>
    <w:rsid w:val="00414C2D"/>
    <w:rsid w:val="004176DD"/>
    <w:rsid w:val="004214C6"/>
    <w:rsid w:val="004229AC"/>
    <w:rsid w:val="00454455"/>
    <w:rsid w:val="004642B7"/>
    <w:rsid w:val="004643BE"/>
    <w:rsid w:val="00466AD2"/>
    <w:rsid w:val="00476980"/>
    <w:rsid w:val="00485207"/>
    <w:rsid w:val="00490B97"/>
    <w:rsid w:val="00497F56"/>
    <w:rsid w:val="004A0839"/>
    <w:rsid w:val="004A2707"/>
    <w:rsid w:val="004A2D99"/>
    <w:rsid w:val="004A3665"/>
    <w:rsid w:val="004B0266"/>
    <w:rsid w:val="004B257F"/>
    <w:rsid w:val="004B3BAC"/>
    <w:rsid w:val="004B3CAF"/>
    <w:rsid w:val="004D2B52"/>
    <w:rsid w:val="004D3A4D"/>
    <w:rsid w:val="004D5DFF"/>
    <w:rsid w:val="004F1582"/>
    <w:rsid w:val="004F245B"/>
    <w:rsid w:val="004F32FB"/>
    <w:rsid w:val="004F62B8"/>
    <w:rsid w:val="004F70B2"/>
    <w:rsid w:val="00514F52"/>
    <w:rsid w:val="00522302"/>
    <w:rsid w:val="00526C97"/>
    <w:rsid w:val="00534231"/>
    <w:rsid w:val="00537A59"/>
    <w:rsid w:val="005449CD"/>
    <w:rsid w:val="005453AE"/>
    <w:rsid w:val="00546B54"/>
    <w:rsid w:val="00546DF0"/>
    <w:rsid w:val="005502C7"/>
    <w:rsid w:val="005546CE"/>
    <w:rsid w:val="0056246B"/>
    <w:rsid w:val="00572846"/>
    <w:rsid w:val="00587A16"/>
    <w:rsid w:val="005905E0"/>
    <w:rsid w:val="00592C42"/>
    <w:rsid w:val="005A2DB6"/>
    <w:rsid w:val="005B2191"/>
    <w:rsid w:val="005B31AF"/>
    <w:rsid w:val="005C12A4"/>
    <w:rsid w:val="005C501E"/>
    <w:rsid w:val="005C7250"/>
    <w:rsid w:val="005D7EEB"/>
    <w:rsid w:val="005E5C50"/>
    <w:rsid w:val="005E6862"/>
    <w:rsid w:val="005F12F9"/>
    <w:rsid w:val="005F3DEE"/>
    <w:rsid w:val="005F743A"/>
    <w:rsid w:val="006079CF"/>
    <w:rsid w:val="00607F6B"/>
    <w:rsid w:val="006108F6"/>
    <w:rsid w:val="00614932"/>
    <w:rsid w:val="00615B41"/>
    <w:rsid w:val="0063049A"/>
    <w:rsid w:val="00645961"/>
    <w:rsid w:val="00654C43"/>
    <w:rsid w:val="006578DD"/>
    <w:rsid w:val="00663388"/>
    <w:rsid w:val="0066670E"/>
    <w:rsid w:val="006667F7"/>
    <w:rsid w:val="00671EE5"/>
    <w:rsid w:val="006764EF"/>
    <w:rsid w:val="006915B4"/>
    <w:rsid w:val="00693C8C"/>
    <w:rsid w:val="006968E6"/>
    <w:rsid w:val="006A7967"/>
    <w:rsid w:val="006B1934"/>
    <w:rsid w:val="006B2E6F"/>
    <w:rsid w:val="006B5A6B"/>
    <w:rsid w:val="006C405D"/>
    <w:rsid w:val="006C4BBB"/>
    <w:rsid w:val="006D3E91"/>
    <w:rsid w:val="006D76C4"/>
    <w:rsid w:val="006D7825"/>
    <w:rsid w:val="006E07AF"/>
    <w:rsid w:val="006E1658"/>
    <w:rsid w:val="006E7C78"/>
    <w:rsid w:val="006F3905"/>
    <w:rsid w:val="0070737E"/>
    <w:rsid w:val="007137B6"/>
    <w:rsid w:val="00713CF6"/>
    <w:rsid w:val="007370AD"/>
    <w:rsid w:val="007629CF"/>
    <w:rsid w:val="00764986"/>
    <w:rsid w:val="00771B9C"/>
    <w:rsid w:val="00774BE2"/>
    <w:rsid w:val="00787FC3"/>
    <w:rsid w:val="00792C6F"/>
    <w:rsid w:val="007933D7"/>
    <w:rsid w:val="007A3EC0"/>
    <w:rsid w:val="007A458F"/>
    <w:rsid w:val="007B5ED3"/>
    <w:rsid w:val="007C2087"/>
    <w:rsid w:val="007C5387"/>
    <w:rsid w:val="007D14C4"/>
    <w:rsid w:val="007D47DB"/>
    <w:rsid w:val="007D7691"/>
    <w:rsid w:val="007E1273"/>
    <w:rsid w:val="007E2DF9"/>
    <w:rsid w:val="007E2EC1"/>
    <w:rsid w:val="007E78B1"/>
    <w:rsid w:val="008024C7"/>
    <w:rsid w:val="008068A9"/>
    <w:rsid w:val="00807871"/>
    <w:rsid w:val="00811830"/>
    <w:rsid w:val="008147BD"/>
    <w:rsid w:val="008212ED"/>
    <w:rsid w:val="00831D79"/>
    <w:rsid w:val="008348BF"/>
    <w:rsid w:val="00836622"/>
    <w:rsid w:val="00842F24"/>
    <w:rsid w:val="00854332"/>
    <w:rsid w:val="008554E7"/>
    <w:rsid w:val="00864D39"/>
    <w:rsid w:val="00867908"/>
    <w:rsid w:val="008750C0"/>
    <w:rsid w:val="0088293D"/>
    <w:rsid w:val="00885980"/>
    <w:rsid w:val="008909CA"/>
    <w:rsid w:val="00892834"/>
    <w:rsid w:val="008A014D"/>
    <w:rsid w:val="008C2257"/>
    <w:rsid w:val="008D666F"/>
    <w:rsid w:val="008F0A6C"/>
    <w:rsid w:val="008F381E"/>
    <w:rsid w:val="00902FD7"/>
    <w:rsid w:val="009038D0"/>
    <w:rsid w:val="00910270"/>
    <w:rsid w:val="00917039"/>
    <w:rsid w:val="009466BD"/>
    <w:rsid w:val="0095755C"/>
    <w:rsid w:val="00960416"/>
    <w:rsid w:val="009666EA"/>
    <w:rsid w:val="009923E9"/>
    <w:rsid w:val="00995227"/>
    <w:rsid w:val="009955A7"/>
    <w:rsid w:val="009A443C"/>
    <w:rsid w:val="009C2899"/>
    <w:rsid w:val="009C6309"/>
    <w:rsid w:val="009D091A"/>
    <w:rsid w:val="009D4022"/>
    <w:rsid w:val="009D5256"/>
    <w:rsid w:val="009E3199"/>
    <w:rsid w:val="009E3E3C"/>
    <w:rsid w:val="009F1988"/>
    <w:rsid w:val="009F29B3"/>
    <w:rsid w:val="009F70F6"/>
    <w:rsid w:val="00A05528"/>
    <w:rsid w:val="00A12936"/>
    <w:rsid w:val="00A13373"/>
    <w:rsid w:val="00A1360F"/>
    <w:rsid w:val="00A21430"/>
    <w:rsid w:val="00A40660"/>
    <w:rsid w:val="00A41A80"/>
    <w:rsid w:val="00A523B7"/>
    <w:rsid w:val="00A52FDC"/>
    <w:rsid w:val="00A55C9C"/>
    <w:rsid w:val="00A70211"/>
    <w:rsid w:val="00A9356B"/>
    <w:rsid w:val="00AA4BC2"/>
    <w:rsid w:val="00AA693B"/>
    <w:rsid w:val="00AB46B6"/>
    <w:rsid w:val="00AB5185"/>
    <w:rsid w:val="00AC1CB9"/>
    <w:rsid w:val="00AC5571"/>
    <w:rsid w:val="00AD3305"/>
    <w:rsid w:val="00AD5E40"/>
    <w:rsid w:val="00AE730F"/>
    <w:rsid w:val="00AF2ADD"/>
    <w:rsid w:val="00B024D0"/>
    <w:rsid w:val="00B06103"/>
    <w:rsid w:val="00B1206B"/>
    <w:rsid w:val="00B12EE1"/>
    <w:rsid w:val="00B13FBA"/>
    <w:rsid w:val="00B247BF"/>
    <w:rsid w:val="00B26462"/>
    <w:rsid w:val="00B437B0"/>
    <w:rsid w:val="00B56EA1"/>
    <w:rsid w:val="00B574AB"/>
    <w:rsid w:val="00B60EE0"/>
    <w:rsid w:val="00B669DB"/>
    <w:rsid w:val="00B72FD4"/>
    <w:rsid w:val="00B83771"/>
    <w:rsid w:val="00B9070B"/>
    <w:rsid w:val="00B92B6A"/>
    <w:rsid w:val="00BB3C35"/>
    <w:rsid w:val="00BB7CB2"/>
    <w:rsid w:val="00BC197D"/>
    <w:rsid w:val="00BC4B03"/>
    <w:rsid w:val="00BE0552"/>
    <w:rsid w:val="00BE0E55"/>
    <w:rsid w:val="00BE448D"/>
    <w:rsid w:val="00C0497A"/>
    <w:rsid w:val="00C07A6B"/>
    <w:rsid w:val="00C14AE1"/>
    <w:rsid w:val="00C255F6"/>
    <w:rsid w:val="00C25C1F"/>
    <w:rsid w:val="00C272D1"/>
    <w:rsid w:val="00C356D7"/>
    <w:rsid w:val="00C567F7"/>
    <w:rsid w:val="00C625D5"/>
    <w:rsid w:val="00C642C3"/>
    <w:rsid w:val="00C74201"/>
    <w:rsid w:val="00C76033"/>
    <w:rsid w:val="00C90677"/>
    <w:rsid w:val="00C90CB6"/>
    <w:rsid w:val="00C952F0"/>
    <w:rsid w:val="00CA11DF"/>
    <w:rsid w:val="00CC1781"/>
    <w:rsid w:val="00CD6068"/>
    <w:rsid w:val="00CE3506"/>
    <w:rsid w:val="00CE3931"/>
    <w:rsid w:val="00CE777D"/>
    <w:rsid w:val="00CF2431"/>
    <w:rsid w:val="00CF3A71"/>
    <w:rsid w:val="00CF611D"/>
    <w:rsid w:val="00D014EA"/>
    <w:rsid w:val="00D02030"/>
    <w:rsid w:val="00D02B3D"/>
    <w:rsid w:val="00D0539C"/>
    <w:rsid w:val="00D20032"/>
    <w:rsid w:val="00D273B2"/>
    <w:rsid w:val="00D42E29"/>
    <w:rsid w:val="00D76784"/>
    <w:rsid w:val="00D7742B"/>
    <w:rsid w:val="00D85169"/>
    <w:rsid w:val="00D9355F"/>
    <w:rsid w:val="00DA43E2"/>
    <w:rsid w:val="00DB37DE"/>
    <w:rsid w:val="00DB64C4"/>
    <w:rsid w:val="00DC053E"/>
    <w:rsid w:val="00DD09D2"/>
    <w:rsid w:val="00DF381E"/>
    <w:rsid w:val="00DF681E"/>
    <w:rsid w:val="00E0564D"/>
    <w:rsid w:val="00E13985"/>
    <w:rsid w:val="00E14B59"/>
    <w:rsid w:val="00E2169C"/>
    <w:rsid w:val="00E350E1"/>
    <w:rsid w:val="00E377F3"/>
    <w:rsid w:val="00E44C31"/>
    <w:rsid w:val="00E516AD"/>
    <w:rsid w:val="00E808AC"/>
    <w:rsid w:val="00E80CD7"/>
    <w:rsid w:val="00E814CD"/>
    <w:rsid w:val="00E84463"/>
    <w:rsid w:val="00E93AEE"/>
    <w:rsid w:val="00EA030C"/>
    <w:rsid w:val="00EA18D8"/>
    <w:rsid w:val="00EA234D"/>
    <w:rsid w:val="00EC7FA6"/>
    <w:rsid w:val="00ED210A"/>
    <w:rsid w:val="00ED3DB2"/>
    <w:rsid w:val="00ED7B5C"/>
    <w:rsid w:val="00EF19A4"/>
    <w:rsid w:val="00F02C54"/>
    <w:rsid w:val="00F1311A"/>
    <w:rsid w:val="00F171B8"/>
    <w:rsid w:val="00F20CC7"/>
    <w:rsid w:val="00F227D9"/>
    <w:rsid w:val="00F26BE8"/>
    <w:rsid w:val="00F309A3"/>
    <w:rsid w:val="00F3162C"/>
    <w:rsid w:val="00F32EEB"/>
    <w:rsid w:val="00F3492B"/>
    <w:rsid w:val="00F35064"/>
    <w:rsid w:val="00F4048D"/>
    <w:rsid w:val="00F55D90"/>
    <w:rsid w:val="00F6480E"/>
    <w:rsid w:val="00F669DD"/>
    <w:rsid w:val="00F74CD5"/>
    <w:rsid w:val="00FB337D"/>
    <w:rsid w:val="00FB7AD8"/>
    <w:rsid w:val="00FD5932"/>
    <w:rsid w:val="00FE2FFC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1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0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E3C"/>
    <w:rPr>
      <w:b/>
      <w:bCs/>
    </w:rPr>
  </w:style>
  <w:style w:type="paragraph" w:customStyle="1" w:styleId="Default">
    <w:name w:val="Default"/>
    <w:rsid w:val="00C9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23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C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B3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BE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E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6FD"/>
  </w:style>
  <w:style w:type="paragraph" w:styleId="Stopka">
    <w:name w:val="footer"/>
    <w:basedOn w:val="Normalny"/>
    <w:link w:val="StopkaZnak"/>
    <w:uiPriority w:val="99"/>
    <w:semiHidden/>
    <w:unhideWhenUsed/>
    <w:rsid w:val="000E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76FD"/>
  </w:style>
  <w:style w:type="character" w:customStyle="1" w:styleId="Nagwek1Znak">
    <w:name w:val="Nagłówek 1 Znak"/>
    <w:basedOn w:val="Domylnaczcionkaakapitu"/>
    <w:link w:val="Nagwek1"/>
    <w:uiPriority w:val="9"/>
    <w:rsid w:val="00BC1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1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0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E3C"/>
    <w:rPr>
      <w:b/>
      <w:bCs/>
    </w:rPr>
  </w:style>
  <w:style w:type="paragraph" w:customStyle="1" w:styleId="Default">
    <w:name w:val="Default"/>
    <w:rsid w:val="00C9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23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C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B3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BE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E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6FD"/>
  </w:style>
  <w:style w:type="paragraph" w:styleId="Stopka">
    <w:name w:val="footer"/>
    <w:basedOn w:val="Normalny"/>
    <w:link w:val="StopkaZnak"/>
    <w:uiPriority w:val="99"/>
    <w:semiHidden/>
    <w:unhideWhenUsed/>
    <w:rsid w:val="000E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76FD"/>
  </w:style>
  <w:style w:type="character" w:customStyle="1" w:styleId="Nagwek1Znak">
    <w:name w:val="Nagłówek 1 Znak"/>
    <w:basedOn w:val="Domylnaczcionkaakapitu"/>
    <w:link w:val="Nagwek1"/>
    <w:uiPriority w:val="9"/>
    <w:rsid w:val="00BC1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inadraw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Marek</dc:creator>
  <cp:lastModifiedBy>Sylwia Marek</cp:lastModifiedBy>
  <cp:revision>45</cp:revision>
  <cp:lastPrinted>2020-08-05T10:30:00Z</cp:lastPrinted>
  <dcterms:created xsi:type="dcterms:W3CDTF">2020-05-18T08:45:00Z</dcterms:created>
  <dcterms:modified xsi:type="dcterms:W3CDTF">2020-08-05T10:30:00Z</dcterms:modified>
</cp:coreProperties>
</file>